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992"/>
        <w:gridCol w:w="1517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ED70A6" w:rsidRPr="00BB7CCD" w:rsidTr="006734E0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93" w:right="-132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(имеются/не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3C4A29" w:rsidRPr="00BB7CCD" w:rsidTr="00110A41">
        <w:trPr>
          <w:trHeight w:val="765"/>
        </w:trPr>
        <w:tc>
          <w:tcPr>
            <w:tcW w:w="299" w:type="dxa"/>
            <w:noWrap/>
            <w:vAlign w:val="center"/>
          </w:tcPr>
          <w:p w:rsidR="003C4A29" w:rsidRPr="00C718BA" w:rsidRDefault="003C4A29" w:rsidP="003C4A29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Аджиева</w:t>
            </w:r>
          </w:p>
        </w:tc>
        <w:tc>
          <w:tcPr>
            <w:tcW w:w="1517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Эмилия </w:t>
            </w:r>
          </w:p>
        </w:tc>
        <w:tc>
          <w:tcPr>
            <w:tcW w:w="1260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Асановна</w:t>
            </w:r>
          </w:p>
        </w:tc>
        <w:tc>
          <w:tcPr>
            <w:tcW w:w="540" w:type="dxa"/>
            <w:vAlign w:val="center"/>
          </w:tcPr>
          <w:p w:rsidR="003C4A29" w:rsidRPr="00C718BA" w:rsidRDefault="003C4A29" w:rsidP="003C4A29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01.02.2011</w:t>
            </w:r>
          </w:p>
        </w:tc>
        <w:tc>
          <w:tcPr>
            <w:tcW w:w="1440" w:type="dxa"/>
            <w:vAlign w:val="center"/>
          </w:tcPr>
          <w:p w:rsidR="003C4A29" w:rsidRPr="00BB7CCD" w:rsidRDefault="003C4A29" w:rsidP="003C4A29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3C4A29" w:rsidRPr="00C718BA" w:rsidRDefault="003C4A29" w:rsidP="003C4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3C4A29" w:rsidRPr="00BB7CCD" w:rsidRDefault="003C4A29" w:rsidP="003C4A29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3C4A29" w:rsidRPr="00B37704" w:rsidRDefault="003C4A29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1080" w:type="dxa"/>
          </w:tcPr>
          <w:p w:rsidR="003C4A29" w:rsidRPr="00B37704" w:rsidRDefault="003C4A29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3C4A29" w:rsidRPr="00B37704" w:rsidRDefault="003C4A29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7.7</w:t>
            </w:r>
          </w:p>
        </w:tc>
        <w:tc>
          <w:tcPr>
            <w:tcW w:w="1557" w:type="dxa"/>
            <w:vAlign w:val="center"/>
          </w:tcPr>
          <w:p w:rsidR="003C4A29" w:rsidRPr="001C2A3F" w:rsidRDefault="00EB6794" w:rsidP="003C4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C2A3F">
              <w:rPr>
                <w:rFonts w:ascii="Times New Roman" w:hAnsi="Times New Roman"/>
                <w:bCs/>
                <w:sz w:val="20"/>
                <w:szCs w:val="20"/>
              </w:rPr>
              <w:t>Карпова Ирина Ивановна</w:t>
            </w:r>
          </w:p>
        </w:tc>
      </w:tr>
      <w:tr w:rsidR="00EB6794" w:rsidRPr="00BB7CCD" w:rsidTr="003C29A1">
        <w:trPr>
          <w:trHeight w:val="765"/>
        </w:trPr>
        <w:tc>
          <w:tcPr>
            <w:tcW w:w="299" w:type="dxa"/>
            <w:noWrap/>
            <w:vAlign w:val="center"/>
          </w:tcPr>
          <w:p w:rsidR="00EB6794" w:rsidRDefault="00EB6794" w:rsidP="003C4A29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Усенова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Эмилия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Бекировна</w:t>
            </w:r>
          </w:p>
        </w:tc>
        <w:tc>
          <w:tcPr>
            <w:tcW w:w="540" w:type="dxa"/>
            <w:vAlign w:val="center"/>
          </w:tcPr>
          <w:p w:rsidR="00EB6794" w:rsidRPr="00C718BA" w:rsidRDefault="00EB6794" w:rsidP="003C4A29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26.10.2010</w:t>
            </w:r>
          </w:p>
        </w:tc>
        <w:tc>
          <w:tcPr>
            <w:tcW w:w="1440" w:type="dxa"/>
          </w:tcPr>
          <w:p w:rsidR="00EB6794" w:rsidRDefault="00EB6794" w:rsidP="003C4A29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EB6794" w:rsidRDefault="00EB6794" w:rsidP="003C4A29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EB6794" w:rsidRPr="008C4B30" w:rsidRDefault="00EB6794" w:rsidP="003C4A29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9.6</w:t>
            </w:r>
          </w:p>
        </w:tc>
        <w:tc>
          <w:tcPr>
            <w:tcW w:w="1557" w:type="dxa"/>
          </w:tcPr>
          <w:p w:rsidR="00EB6794" w:rsidRPr="001C2A3F" w:rsidRDefault="00EB6794">
            <w:r w:rsidRPr="001C2A3F">
              <w:rPr>
                <w:rFonts w:ascii="Times New Roman" w:hAnsi="Times New Roman"/>
                <w:bCs/>
                <w:sz w:val="20"/>
                <w:szCs w:val="20"/>
              </w:rPr>
              <w:t>Карпова Ирина Ивановна</w:t>
            </w:r>
          </w:p>
        </w:tc>
      </w:tr>
      <w:tr w:rsidR="00EB6794" w:rsidRPr="00BB7CCD" w:rsidTr="003C29A1">
        <w:trPr>
          <w:trHeight w:val="828"/>
        </w:trPr>
        <w:tc>
          <w:tcPr>
            <w:tcW w:w="299" w:type="dxa"/>
            <w:noWrap/>
            <w:vAlign w:val="center"/>
          </w:tcPr>
          <w:p w:rsidR="00EB6794" w:rsidRDefault="00EB6794" w:rsidP="003C4A29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Джангериев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Эмиль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Исметович</w:t>
            </w:r>
          </w:p>
        </w:tc>
        <w:tc>
          <w:tcPr>
            <w:tcW w:w="540" w:type="dxa"/>
            <w:vAlign w:val="center"/>
          </w:tcPr>
          <w:p w:rsidR="00EB6794" w:rsidRPr="00C718BA" w:rsidRDefault="00EB6794" w:rsidP="003C4A29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30.08.2010</w:t>
            </w:r>
          </w:p>
        </w:tc>
        <w:tc>
          <w:tcPr>
            <w:tcW w:w="1440" w:type="dxa"/>
          </w:tcPr>
          <w:p w:rsidR="00EB6794" w:rsidRDefault="00EB6794" w:rsidP="003C4A29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EB6794" w:rsidRDefault="00EB6794" w:rsidP="003C4A29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EB6794" w:rsidRPr="008C4B30" w:rsidRDefault="00EB6794" w:rsidP="003C4A29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EB6794" w:rsidRPr="001C2A3F" w:rsidRDefault="00EB6794">
            <w:r w:rsidRPr="001C2A3F">
              <w:rPr>
                <w:rFonts w:ascii="Times New Roman" w:hAnsi="Times New Roman"/>
                <w:bCs/>
                <w:sz w:val="20"/>
                <w:szCs w:val="20"/>
              </w:rPr>
              <w:t>Карпова Ирина Ивановна</w:t>
            </w:r>
          </w:p>
        </w:tc>
      </w:tr>
      <w:tr w:rsidR="00EB6794" w:rsidRPr="00BB7CCD" w:rsidTr="003C29A1">
        <w:trPr>
          <w:trHeight w:val="705"/>
        </w:trPr>
        <w:tc>
          <w:tcPr>
            <w:tcW w:w="299" w:type="dxa"/>
            <w:vAlign w:val="center"/>
          </w:tcPr>
          <w:p w:rsidR="00EB6794" w:rsidRPr="00C718BA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Массалимов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Дамир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Эрнесович</w:t>
            </w:r>
          </w:p>
        </w:tc>
        <w:tc>
          <w:tcPr>
            <w:tcW w:w="540" w:type="dxa"/>
            <w:vAlign w:val="center"/>
          </w:tcPr>
          <w:p w:rsidR="00EB6794" w:rsidRPr="003C4A29" w:rsidRDefault="00EB6794" w:rsidP="003C4A29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19.03.2010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3C4A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 w:rsidRPr="00B37704"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11.6</w:t>
            </w:r>
          </w:p>
        </w:tc>
        <w:tc>
          <w:tcPr>
            <w:tcW w:w="1557" w:type="dxa"/>
          </w:tcPr>
          <w:p w:rsidR="00EB6794" w:rsidRPr="001C2A3F" w:rsidRDefault="00EB6794">
            <w:r w:rsidRPr="001C2A3F">
              <w:rPr>
                <w:rFonts w:ascii="Times New Roman" w:hAnsi="Times New Roman"/>
                <w:bCs/>
                <w:sz w:val="20"/>
                <w:szCs w:val="20"/>
              </w:rPr>
              <w:t>Карпова Ирина Ивановна</w:t>
            </w:r>
          </w:p>
        </w:tc>
      </w:tr>
      <w:tr w:rsidR="003C4A29" w:rsidRPr="00BB7CCD" w:rsidTr="00110A41">
        <w:trPr>
          <w:trHeight w:val="705"/>
        </w:trPr>
        <w:tc>
          <w:tcPr>
            <w:tcW w:w="299" w:type="dxa"/>
            <w:vAlign w:val="center"/>
          </w:tcPr>
          <w:p w:rsidR="003C4A29" w:rsidRPr="00C718BA" w:rsidRDefault="003C4A29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Комакин</w:t>
            </w:r>
          </w:p>
        </w:tc>
        <w:tc>
          <w:tcPr>
            <w:tcW w:w="1517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Никита</w:t>
            </w:r>
          </w:p>
        </w:tc>
        <w:tc>
          <w:tcPr>
            <w:tcW w:w="1260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Васильевич</w:t>
            </w:r>
          </w:p>
        </w:tc>
        <w:tc>
          <w:tcPr>
            <w:tcW w:w="540" w:type="dxa"/>
            <w:vAlign w:val="center"/>
          </w:tcPr>
          <w:p w:rsidR="003C4A29" w:rsidRPr="00C718BA" w:rsidRDefault="003C4A29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3C4A29" w:rsidRPr="00B37704" w:rsidRDefault="003C4A29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23.09.2010</w:t>
            </w:r>
          </w:p>
        </w:tc>
        <w:tc>
          <w:tcPr>
            <w:tcW w:w="1440" w:type="dxa"/>
            <w:vAlign w:val="center"/>
          </w:tcPr>
          <w:p w:rsidR="003C4A29" w:rsidRPr="00BB7CCD" w:rsidRDefault="003C4A29" w:rsidP="003C4A29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3C4A29" w:rsidRPr="00BB7CCD" w:rsidRDefault="003C4A29" w:rsidP="003C4A29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3C4A29" w:rsidRPr="00BB7CCD" w:rsidRDefault="003C4A29" w:rsidP="003C4A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3C4A29" w:rsidRPr="00B37704" w:rsidRDefault="003C4A29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7-Б</w:t>
            </w:r>
          </w:p>
        </w:tc>
        <w:tc>
          <w:tcPr>
            <w:tcW w:w="1080" w:type="dxa"/>
          </w:tcPr>
          <w:p w:rsidR="003C4A29" w:rsidRPr="00B37704" w:rsidRDefault="003C4A29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3C4A29" w:rsidRPr="00B37704" w:rsidRDefault="003C4A29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19.3</w:t>
            </w:r>
          </w:p>
        </w:tc>
        <w:tc>
          <w:tcPr>
            <w:tcW w:w="1557" w:type="dxa"/>
          </w:tcPr>
          <w:p w:rsidR="003C4A29" w:rsidRDefault="00EB6794" w:rsidP="003C4A29">
            <w:pPr>
              <w:jc w:val="center"/>
            </w:pPr>
            <w:r>
              <w:t>Маслов Алексей Анатольевич</w:t>
            </w:r>
          </w:p>
        </w:tc>
      </w:tr>
      <w:tr w:rsidR="00EB6794" w:rsidRPr="00BB7CCD" w:rsidTr="005E6789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Германов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Евгеньевич</w:t>
            </w:r>
          </w:p>
        </w:tc>
        <w:tc>
          <w:tcPr>
            <w:tcW w:w="540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11.06.2010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3C4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3C4A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7-В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16.1</w:t>
            </w:r>
          </w:p>
        </w:tc>
        <w:tc>
          <w:tcPr>
            <w:tcW w:w="1557" w:type="dxa"/>
          </w:tcPr>
          <w:p w:rsidR="00EB6794" w:rsidRDefault="00EB6794">
            <w:r w:rsidRPr="006836FC">
              <w:t>Маслов Алексей Анатольевич</w:t>
            </w:r>
          </w:p>
        </w:tc>
      </w:tr>
      <w:tr w:rsidR="00EB6794" w:rsidRPr="00BB7CCD" w:rsidTr="00017711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Мемедляев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Синавер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Ремзиевич</w:t>
            </w:r>
          </w:p>
        </w:tc>
        <w:tc>
          <w:tcPr>
            <w:tcW w:w="540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05.06.2010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C718BA" w:rsidRDefault="00EB6794" w:rsidP="003C4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EB6794" w:rsidRPr="00BB7CCD" w:rsidRDefault="00EB6794" w:rsidP="003C4A29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7-В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16.1</w:t>
            </w:r>
          </w:p>
        </w:tc>
        <w:tc>
          <w:tcPr>
            <w:tcW w:w="1557" w:type="dxa"/>
          </w:tcPr>
          <w:p w:rsidR="00EB6794" w:rsidRDefault="00EB6794">
            <w:r w:rsidRPr="006836FC">
              <w:t>Маслов Алексей Анатольевич</w:t>
            </w:r>
          </w:p>
        </w:tc>
      </w:tr>
      <w:tr w:rsidR="00EB6794" w:rsidRPr="00BB7CCD" w:rsidTr="00017711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Мемедляев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Энвер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Ремзиевич</w:t>
            </w:r>
          </w:p>
        </w:tc>
        <w:tc>
          <w:tcPr>
            <w:tcW w:w="540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05.06.2010</w:t>
            </w:r>
          </w:p>
        </w:tc>
        <w:tc>
          <w:tcPr>
            <w:tcW w:w="1440" w:type="dxa"/>
          </w:tcPr>
          <w:p w:rsidR="00EB6794" w:rsidRDefault="00EB6794" w:rsidP="003C4A29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EB6794" w:rsidRDefault="00EB6794" w:rsidP="003C4A29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8C4B30" w:rsidRDefault="00EB6794" w:rsidP="003C4A29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7-В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18.7</w:t>
            </w:r>
          </w:p>
        </w:tc>
        <w:tc>
          <w:tcPr>
            <w:tcW w:w="1557" w:type="dxa"/>
          </w:tcPr>
          <w:p w:rsidR="00EB6794" w:rsidRDefault="00EB6794">
            <w:r w:rsidRPr="004459D9">
              <w:t>Маслов Алексей Анатольевич</w:t>
            </w:r>
          </w:p>
        </w:tc>
      </w:tr>
      <w:tr w:rsidR="00EB6794" w:rsidRPr="00BB7CCD" w:rsidTr="00017711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Василиса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Вячеславовна</w:t>
            </w:r>
          </w:p>
        </w:tc>
        <w:tc>
          <w:tcPr>
            <w:tcW w:w="540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13.03.2010</w:t>
            </w:r>
          </w:p>
        </w:tc>
        <w:tc>
          <w:tcPr>
            <w:tcW w:w="1440" w:type="dxa"/>
          </w:tcPr>
          <w:p w:rsidR="00EB6794" w:rsidRDefault="00EB6794" w:rsidP="003C4A29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EB6794" w:rsidRDefault="00EB6794" w:rsidP="003C4A29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8C4B30" w:rsidRDefault="00EB6794" w:rsidP="003C4A29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7-В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 w:rsidRPr="00B37704"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19.3</w:t>
            </w:r>
          </w:p>
        </w:tc>
        <w:tc>
          <w:tcPr>
            <w:tcW w:w="1557" w:type="dxa"/>
          </w:tcPr>
          <w:p w:rsidR="00EB6794" w:rsidRDefault="00EB6794">
            <w:r w:rsidRPr="004459D9">
              <w:t>Маслов Алексей Анатольевич</w:t>
            </w:r>
          </w:p>
        </w:tc>
      </w:tr>
      <w:tr w:rsidR="00EB6794" w:rsidRPr="00BB7CCD" w:rsidTr="00017711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Люманов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Марленович</w:t>
            </w:r>
          </w:p>
        </w:tc>
        <w:tc>
          <w:tcPr>
            <w:tcW w:w="540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24.11.2009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3C4A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8-Б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8.3</w:t>
            </w:r>
          </w:p>
        </w:tc>
        <w:tc>
          <w:tcPr>
            <w:tcW w:w="1557" w:type="dxa"/>
          </w:tcPr>
          <w:p w:rsidR="00EB6794" w:rsidRDefault="00EB6794">
            <w:r w:rsidRPr="00D24219">
              <w:t>Маслов Алексей Анатольевич</w:t>
            </w:r>
          </w:p>
        </w:tc>
      </w:tr>
      <w:tr w:rsidR="00EB6794" w:rsidRPr="00BB7CCD" w:rsidTr="00017711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Олкинян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Аргам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Вартанович</w:t>
            </w:r>
          </w:p>
        </w:tc>
        <w:tc>
          <w:tcPr>
            <w:tcW w:w="540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03.08.2009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3C4A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</w:tcPr>
          <w:p w:rsidR="00EB6794" w:rsidRPr="006A1016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8-Б</w:t>
            </w:r>
          </w:p>
        </w:tc>
        <w:tc>
          <w:tcPr>
            <w:tcW w:w="1080" w:type="dxa"/>
          </w:tcPr>
          <w:p w:rsidR="00EB6794" w:rsidRPr="00B37704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6.4</w:t>
            </w:r>
          </w:p>
        </w:tc>
        <w:tc>
          <w:tcPr>
            <w:tcW w:w="1557" w:type="dxa"/>
          </w:tcPr>
          <w:p w:rsidR="00EB6794" w:rsidRDefault="00EB6794">
            <w:r w:rsidRPr="00D24219">
              <w:t>Маслов Алексей Анатольевич</w:t>
            </w:r>
          </w:p>
        </w:tc>
      </w:tr>
      <w:tr w:rsidR="00EB6794" w:rsidRPr="00BB7CCD" w:rsidTr="00017711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Рудман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540" w:type="dxa"/>
            <w:vAlign w:val="center"/>
          </w:tcPr>
          <w:p w:rsidR="00EB6794" w:rsidRDefault="00EB6794" w:rsidP="003C4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3C4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06.10.2009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3C4A29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3C4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3C4A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</w:tcPr>
          <w:p w:rsidR="00EB6794" w:rsidRPr="006A1016" w:rsidRDefault="00EB6794" w:rsidP="003C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8-Б</w:t>
            </w:r>
          </w:p>
        </w:tc>
        <w:tc>
          <w:tcPr>
            <w:tcW w:w="1080" w:type="dxa"/>
          </w:tcPr>
          <w:p w:rsidR="00EB6794" w:rsidRPr="006A1016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 w:rsidRPr="006A1016">
              <w:rPr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3C4A29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8.3</w:t>
            </w:r>
          </w:p>
        </w:tc>
        <w:tc>
          <w:tcPr>
            <w:tcW w:w="1557" w:type="dxa"/>
          </w:tcPr>
          <w:p w:rsidR="00EB6794" w:rsidRDefault="00EB6794">
            <w:r w:rsidRPr="00D24219">
              <w:t>Маслов Алексей Анатольевич</w:t>
            </w:r>
          </w:p>
        </w:tc>
      </w:tr>
      <w:tr w:rsidR="00CF5415" w:rsidRPr="00BB7CCD" w:rsidTr="00455F96">
        <w:trPr>
          <w:trHeight w:val="705"/>
        </w:trPr>
        <w:tc>
          <w:tcPr>
            <w:tcW w:w="299" w:type="dxa"/>
            <w:vAlign w:val="center"/>
          </w:tcPr>
          <w:p w:rsidR="00CF5415" w:rsidRDefault="00CF5415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CF5415" w:rsidRPr="00B37704" w:rsidRDefault="00CF5415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Демьяненко</w:t>
            </w:r>
          </w:p>
        </w:tc>
        <w:tc>
          <w:tcPr>
            <w:tcW w:w="1517" w:type="dxa"/>
            <w:vAlign w:val="center"/>
          </w:tcPr>
          <w:p w:rsidR="00CF5415" w:rsidRPr="00B37704" w:rsidRDefault="00CF5415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1260" w:type="dxa"/>
            <w:vAlign w:val="center"/>
          </w:tcPr>
          <w:p w:rsidR="00CF5415" w:rsidRPr="00B37704" w:rsidRDefault="00CF5415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Артемовна</w:t>
            </w:r>
          </w:p>
        </w:tc>
        <w:tc>
          <w:tcPr>
            <w:tcW w:w="540" w:type="dxa"/>
            <w:vAlign w:val="center"/>
          </w:tcPr>
          <w:p w:rsidR="00CF5415" w:rsidRDefault="00CF5415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CF5415" w:rsidRPr="00B37704" w:rsidRDefault="00CF5415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19.12.2008</w:t>
            </w:r>
          </w:p>
        </w:tc>
        <w:tc>
          <w:tcPr>
            <w:tcW w:w="1440" w:type="dxa"/>
          </w:tcPr>
          <w:p w:rsidR="00CF5415" w:rsidRDefault="00CF5415" w:rsidP="00CF5415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CF5415" w:rsidRDefault="00CF5415" w:rsidP="00CF5415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CF5415" w:rsidRPr="008C4B30" w:rsidRDefault="00CF5415" w:rsidP="00CF5415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CF5415" w:rsidRPr="00B37704" w:rsidRDefault="00CF5415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1080" w:type="dxa"/>
          </w:tcPr>
          <w:p w:rsidR="00CF5415" w:rsidRPr="00B37704" w:rsidRDefault="00CF5415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CF5415" w:rsidRPr="00B37704" w:rsidRDefault="00CF5415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16.4</w:t>
            </w:r>
          </w:p>
        </w:tc>
        <w:tc>
          <w:tcPr>
            <w:tcW w:w="1557" w:type="dxa"/>
          </w:tcPr>
          <w:p w:rsidR="00CF5415" w:rsidRDefault="00EB6794" w:rsidP="00CF5415">
            <w:pPr>
              <w:jc w:val="center"/>
            </w:pPr>
            <w:r>
              <w:t>Небиев Эмин Шевкетович</w:t>
            </w:r>
          </w:p>
        </w:tc>
      </w:tr>
      <w:tr w:rsidR="00EB6794" w:rsidRPr="00BB7CCD" w:rsidTr="00455F96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Костогрызова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29.06.2008</w:t>
            </w:r>
          </w:p>
        </w:tc>
        <w:tc>
          <w:tcPr>
            <w:tcW w:w="1440" w:type="dxa"/>
          </w:tcPr>
          <w:p w:rsidR="00EB6794" w:rsidRDefault="00EB6794" w:rsidP="00CF5415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EB6794" w:rsidRDefault="00EB6794" w:rsidP="00CF5415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8C4B30" w:rsidRDefault="00EB6794" w:rsidP="00CF5415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4.8</w:t>
            </w:r>
          </w:p>
        </w:tc>
        <w:tc>
          <w:tcPr>
            <w:tcW w:w="1557" w:type="dxa"/>
          </w:tcPr>
          <w:p w:rsidR="00EB6794" w:rsidRDefault="00EB6794" w:rsidP="00EE1F7E">
            <w:pPr>
              <w:jc w:val="center"/>
            </w:pPr>
            <w:r>
              <w:t>Небиев Эмин Шевкетович</w:t>
            </w:r>
          </w:p>
        </w:tc>
      </w:tr>
      <w:tr w:rsidR="00EB6794" w:rsidRPr="00BB7CCD" w:rsidTr="00455F96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Усманова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Медине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Редивановна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28.10.2008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</w:t>
            </w:r>
            <w:r w:rsidRPr="00BB7CC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Республики Крым 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9-Б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5.6</w:t>
            </w:r>
          </w:p>
        </w:tc>
        <w:tc>
          <w:tcPr>
            <w:tcW w:w="1557" w:type="dxa"/>
          </w:tcPr>
          <w:p w:rsidR="00EB6794" w:rsidRDefault="00EB6794" w:rsidP="00EE1F7E">
            <w:pPr>
              <w:jc w:val="center"/>
            </w:pPr>
            <w:r>
              <w:t>Небиев Эмин Шевкетович</w:t>
            </w:r>
          </w:p>
        </w:tc>
      </w:tr>
      <w:tr w:rsidR="00EB6794" w:rsidRPr="00BB7CCD" w:rsidTr="00455F96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Умеров 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Нариман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Рустамович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30.08.2008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9-Б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 w:rsidRPr="00B37704"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5.6</w:t>
            </w:r>
          </w:p>
        </w:tc>
        <w:tc>
          <w:tcPr>
            <w:tcW w:w="1557" w:type="dxa"/>
          </w:tcPr>
          <w:p w:rsidR="00EB6794" w:rsidRDefault="00EB6794" w:rsidP="00EE1F7E">
            <w:pPr>
              <w:jc w:val="center"/>
            </w:pPr>
            <w:r>
              <w:t>Небиев Эмин Шевкетович</w:t>
            </w:r>
          </w:p>
        </w:tc>
      </w:tr>
      <w:tr w:rsidR="00EB6794" w:rsidRPr="00BB7CCD" w:rsidTr="00455F96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Айвазов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Артур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25.12.2008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9-В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6.8</w:t>
            </w:r>
          </w:p>
        </w:tc>
        <w:tc>
          <w:tcPr>
            <w:tcW w:w="1557" w:type="dxa"/>
          </w:tcPr>
          <w:p w:rsidR="00EB6794" w:rsidRDefault="00EB6794" w:rsidP="00EE1F7E">
            <w:pPr>
              <w:jc w:val="center"/>
            </w:pPr>
            <w:r>
              <w:t>Небиев Эмин Шевкетович</w:t>
            </w:r>
          </w:p>
        </w:tc>
      </w:tr>
      <w:tr w:rsidR="00EB6794" w:rsidRPr="00BB7CCD" w:rsidTr="00455F96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Скрыпников</w:t>
            </w:r>
          </w:p>
        </w:tc>
        <w:tc>
          <w:tcPr>
            <w:tcW w:w="1517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</w:t>
            </w:r>
          </w:p>
        </w:tc>
        <w:tc>
          <w:tcPr>
            <w:tcW w:w="1260" w:type="dxa"/>
            <w:vAlign w:val="center"/>
          </w:tcPr>
          <w:p w:rsidR="00EB6794" w:rsidRPr="00B3770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09.01.2009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9-В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6.8</w:t>
            </w:r>
          </w:p>
        </w:tc>
        <w:tc>
          <w:tcPr>
            <w:tcW w:w="1557" w:type="dxa"/>
          </w:tcPr>
          <w:p w:rsidR="00EB6794" w:rsidRDefault="00EB6794" w:rsidP="00EE1F7E">
            <w:pPr>
              <w:jc w:val="center"/>
            </w:pPr>
            <w:r>
              <w:t>Небиев Эмин Шевкетович</w:t>
            </w:r>
          </w:p>
        </w:tc>
      </w:tr>
      <w:tr w:rsidR="00EB6794" w:rsidRPr="00BB7CCD" w:rsidTr="00D60FDD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Шульга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22.01.2009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9-В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призер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12.8</w:t>
            </w:r>
          </w:p>
        </w:tc>
        <w:tc>
          <w:tcPr>
            <w:tcW w:w="1557" w:type="dxa"/>
          </w:tcPr>
          <w:p w:rsidR="00EB6794" w:rsidRDefault="00EB6794" w:rsidP="00EE1F7E">
            <w:pPr>
              <w:jc w:val="center"/>
            </w:pPr>
            <w:r>
              <w:t>Небиев Эмин Шевкетович</w:t>
            </w:r>
          </w:p>
        </w:tc>
      </w:tr>
      <w:tr w:rsidR="00EB6794" w:rsidRPr="00BB7CCD" w:rsidTr="00D60FDD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Абалдуева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02.10.2006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11-А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16.4</w:t>
            </w:r>
          </w:p>
        </w:tc>
        <w:tc>
          <w:tcPr>
            <w:tcW w:w="1557" w:type="dxa"/>
          </w:tcPr>
          <w:p w:rsidR="00EB6794" w:rsidRDefault="00EB6794">
            <w:r w:rsidRPr="00466D19">
              <w:t>Маслов Алексей Анатольевич</w:t>
            </w:r>
          </w:p>
        </w:tc>
      </w:tr>
      <w:tr w:rsidR="00EB6794" w:rsidRPr="00BB7CCD" w:rsidTr="00D60FDD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Климчук 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30.11.2006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11-А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16.8</w:t>
            </w:r>
          </w:p>
        </w:tc>
        <w:tc>
          <w:tcPr>
            <w:tcW w:w="1557" w:type="dxa"/>
          </w:tcPr>
          <w:p w:rsidR="00EB6794" w:rsidRDefault="00EB6794">
            <w:r w:rsidRPr="00466D19">
              <w:t>Маслов Алексей Анатольевич</w:t>
            </w:r>
          </w:p>
        </w:tc>
      </w:tr>
      <w:tr w:rsidR="00EB6794" w:rsidRPr="00BB7CCD" w:rsidTr="00D60FDD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Мехтиев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Игоревич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14.05.2007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B6794" w:rsidRPr="006A1016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11-А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 w:rsidRPr="00B37704">
              <w:rPr>
                <w:spacing w:val="2"/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15.6</w:t>
            </w:r>
          </w:p>
        </w:tc>
        <w:tc>
          <w:tcPr>
            <w:tcW w:w="1557" w:type="dxa"/>
          </w:tcPr>
          <w:p w:rsidR="00EB6794" w:rsidRDefault="00EB6794">
            <w:r w:rsidRPr="00466D19">
              <w:t>Маслов Алексей Анатольевич</w:t>
            </w:r>
          </w:p>
        </w:tc>
      </w:tr>
      <w:tr w:rsidR="00EB6794" w:rsidRPr="00BB7CCD" w:rsidTr="00D60FDD">
        <w:trPr>
          <w:trHeight w:val="705"/>
        </w:trPr>
        <w:tc>
          <w:tcPr>
            <w:tcW w:w="299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Мовчан</w:t>
            </w:r>
          </w:p>
        </w:tc>
        <w:tc>
          <w:tcPr>
            <w:tcW w:w="1517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540" w:type="dxa"/>
            <w:vAlign w:val="center"/>
          </w:tcPr>
          <w:p w:rsidR="00EB6794" w:rsidRDefault="00EB6794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EB6794" w:rsidRPr="006A1016" w:rsidRDefault="00EB6794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12.10.2006</w:t>
            </w:r>
          </w:p>
        </w:tc>
        <w:tc>
          <w:tcPr>
            <w:tcW w:w="1440" w:type="dxa"/>
            <w:vAlign w:val="center"/>
          </w:tcPr>
          <w:p w:rsidR="00EB6794" w:rsidRPr="00BB7CCD" w:rsidRDefault="00EB6794" w:rsidP="00CF5415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B6794" w:rsidRPr="009A40B2" w:rsidRDefault="00EB6794" w:rsidP="00CF5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EB6794" w:rsidRPr="00BB7CCD" w:rsidRDefault="00EB6794" w:rsidP="00CF54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</w:t>
            </w:r>
            <w:r w:rsidRPr="00BB7CCD">
              <w:rPr>
                <w:rFonts w:ascii="Times New Roman" w:hAnsi="Times New Roman"/>
                <w:sz w:val="16"/>
                <w:szCs w:val="16"/>
              </w:rPr>
              <w:lastRenderedPageBreak/>
              <w:t>Республики Крым</w:t>
            </w:r>
          </w:p>
        </w:tc>
        <w:tc>
          <w:tcPr>
            <w:tcW w:w="720" w:type="dxa"/>
          </w:tcPr>
          <w:p w:rsidR="00EB6794" w:rsidRPr="006A1016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11-А</w:t>
            </w:r>
          </w:p>
        </w:tc>
        <w:tc>
          <w:tcPr>
            <w:tcW w:w="1080" w:type="dxa"/>
          </w:tcPr>
          <w:p w:rsidR="00EB6794" w:rsidRPr="00B37704" w:rsidRDefault="00EB6794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B6794" w:rsidRPr="006A1016" w:rsidRDefault="00EB6794" w:rsidP="00CF5415">
            <w:pPr>
              <w:snapToGrid w:val="0"/>
              <w:jc w:val="center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16.4</w:t>
            </w:r>
          </w:p>
        </w:tc>
        <w:tc>
          <w:tcPr>
            <w:tcW w:w="1557" w:type="dxa"/>
          </w:tcPr>
          <w:p w:rsidR="00EB6794" w:rsidRDefault="00EB6794">
            <w:r w:rsidRPr="00466D19">
              <w:t xml:space="preserve">Маслов Алексей </w:t>
            </w:r>
            <w:r w:rsidRPr="00466D19">
              <w:lastRenderedPageBreak/>
              <w:t>Анатольевич</w:t>
            </w:r>
          </w:p>
        </w:tc>
      </w:tr>
      <w:tr w:rsidR="004A0EAA" w:rsidRPr="00BB7CCD" w:rsidTr="003F0383">
        <w:trPr>
          <w:trHeight w:val="705"/>
        </w:trPr>
        <w:tc>
          <w:tcPr>
            <w:tcW w:w="299" w:type="dxa"/>
            <w:vAlign w:val="center"/>
          </w:tcPr>
          <w:p w:rsidR="004A0EAA" w:rsidRDefault="004A0EAA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vAlign w:val="center"/>
          </w:tcPr>
          <w:p w:rsidR="004A0EAA" w:rsidRPr="006A1016" w:rsidRDefault="004A0EAA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Цвятков </w:t>
            </w:r>
          </w:p>
        </w:tc>
        <w:tc>
          <w:tcPr>
            <w:tcW w:w="1517" w:type="dxa"/>
            <w:vAlign w:val="center"/>
          </w:tcPr>
          <w:p w:rsidR="004A0EAA" w:rsidRPr="006A1016" w:rsidRDefault="004A0EAA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</w:tc>
        <w:tc>
          <w:tcPr>
            <w:tcW w:w="1260" w:type="dxa"/>
            <w:vAlign w:val="center"/>
          </w:tcPr>
          <w:p w:rsidR="004A0EAA" w:rsidRPr="006A1016" w:rsidRDefault="004A0EAA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Заирович</w:t>
            </w:r>
          </w:p>
        </w:tc>
        <w:tc>
          <w:tcPr>
            <w:tcW w:w="540" w:type="dxa"/>
            <w:vAlign w:val="center"/>
          </w:tcPr>
          <w:p w:rsidR="004A0EAA" w:rsidRDefault="004A0EAA" w:rsidP="00CF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4A0EAA" w:rsidRPr="006A1016" w:rsidRDefault="004A0EAA" w:rsidP="00CF5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30.07.2006</w:t>
            </w:r>
          </w:p>
        </w:tc>
        <w:tc>
          <w:tcPr>
            <w:tcW w:w="1440" w:type="dxa"/>
            <w:vAlign w:val="center"/>
          </w:tcPr>
          <w:p w:rsidR="004A0EAA" w:rsidRPr="00BB7CCD" w:rsidRDefault="004A0EAA" w:rsidP="00EE1F7E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4A0EAA" w:rsidRPr="009A40B2" w:rsidRDefault="004A0EAA" w:rsidP="00EE1F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4A0EAA" w:rsidRPr="00BB7CCD" w:rsidRDefault="004A0EAA" w:rsidP="00EE1F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</w:tcPr>
          <w:p w:rsidR="004A0EAA" w:rsidRPr="006A1016" w:rsidRDefault="004A0EAA" w:rsidP="00371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11-А</w:t>
            </w:r>
          </w:p>
        </w:tc>
        <w:tc>
          <w:tcPr>
            <w:tcW w:w="1080" w:type="dxa"/>
          </w:tcPr>
          <w:p w:rsidR="004A0EAA" w:rsidRDefault="004A0EAA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080" w:type="dxa"/>
          </w:tcPr>
          <w:p w:rsidR="004A0EAA" w:rsidRDefault="004A0EAA" w:rsidP="00CF5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7" w:type="dxa"/>
          </w:tcPr>
          <w:p w:rsidR="004A0EAA" w:rsidRDefault="004A0EAA" w:rsidP="00CF5415">
            <w:pPr>
              <w:jc w:val="center"/>
            </w:pPr>
            <w:r w:rsidRPr="00466D19">
              <w:t>Алексей Анатольевич</w:t>
            </w:r>
          </w:p>
        </w:tc>
      </w:tr>
    </w:tbl>
    <w:p w:rsidR="00ED70A6" w:rsidRDefault="00ED70A6" w:rsidP="00C93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70A6" w:rsidRPr="00E1361F" w:rsidRDefault="00ED70A6" w:rsidP="00C93924">
      <w:pPr>
        <w:spacing w:after="0" w:line="240" w:lineRule="auto"/>
        <w:rPr>
          <w:rFonts w:ascii="Arial Cur" w:hAnsi="Arial Cur"/>
          <w:sz w:val="20"/>
          <w:szCs w:val="20"/>
        </w:rPr>
      </w:pPr>
      <w:r w:rsidRPr="00E1361F">
        <w:rPr>
          <w:rFonts w:ascii="Arial Cur" w:hAnsi="Arial Cur"/>
          <w:sz w:val="20"/>
          <w:szCs w:val="20"/>
        </w:rPr>
        <w:t>Председатель жюри</w:t>
      </w:r>
      <w:r>
        <w:rPr>
          <w:rFonts w:ascii="Times New Roman" w:hAnsi="Times New Roman"/>
          <w:sz w:val="20"/>
          <w:szCs w:val="20"/>
        </w:rPr>
        <w:t xml:space="preserve">:     </w:t>
      </w:r>
      <w:r w:rsidRPr="00E1361F">
        <w:rPr>
          <w:rFonts w:ascii="Arial Cur" w:hAnsi="Arial Cur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</w:t>
      </w:r>
      <w:r w:rsidRPr="00E1361F">
        <w:rPr>
          <w:rFonts w:ascii="Arial Cur" w:hAnsi="Arial Cur"/>
          <w:sz w:val="20"/>
          <w:szCs w:val="20"/>
        </w:rPr>
        <w:t xml:space="preserve"> 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>Члены жюри: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E1361F">
        <w:rPr>
          <w:rFonts w:ascii="Arial Cur" w:hAnsi="Arial Cur"/>
          <w:sz w:val="20"/>
          <w:szCs w:val="20"/>
        </w:rPr>
        <w:t>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</w:t>
      </w:r>
      <w:r w:rsidRPr="00E1361F">
        <w:rPr>
          <w:rFonts w:ascii="Arial Cur" w:hAnsi="Arial Cur"/>
          <w:sz w:val="20"/>
          <w:szCs w:val="20"/>
        </w:rPr>
        <w:br/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E1361F">
        <w:rPr>
          <w:rFonts w:ascii="Arial Cur" w:hAnsi="Arial Cur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E1361F">
        <w:rPr>
          <w:rFonts w:ascii="Arial Cur" w:hAnsi="Arial Cur"/>
          <w:sz w:val="20"/>
          <w:szCs w:val="20"/>
        </w:rPr>
        <w:t>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E1361F">
        <w:rPr>
          <w:rFonts w:ascii="Arial Cur" w:hAnsi="Arial Cur"/>
          <w:sz w:val="20"/>
          <w:szCs w:val="20"/>
        </w:rPr>
        <w:t xml:space="preserve">  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>Председатель оргкомитета школьного этапа олимпиады  __________________/                                    /</w:t>
      </w:r>
    </w:p>
    <w:p w:rsidR="00ED70A6" w:rsidRPr="00E1361F" w:rsidRDefault="00ED70A6" w:rsidP="00C93924">
      <w:pPr>
        <w:shd w:val="clear" w:color="auto" w:fill="FFFFFF"/>
        <w:rPr>
          <w:color w:val="FF0000"/>
          <w:sz w:val="36"/>
        </w:rPr>
      </w:pPr>
    </w:p>
    <w:p w:rsidR="00ED70A6" w:rsidRDefault="00ED70A6"/>
    <w:sectPr w:rsidR="00ED70A6" w:rsidSect="00A65844">
      <w:headerReference w:type="default" r:id="rId6"/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74" w:rsidRDefault="00EB7C74" w:rsidP="00C93924">
      <w:pPr>
        <w:spacing w:after="0" w:line="240" w:lineRule="auto"/>
      </w:pPr>
      <w:r>
        <w:separator/>
      </w:r>
    </w:p>
  </w:endnote>
  <w:endnote w:type="continuationSeparator" w:id="0">
    <w:p w:rsidR="00EB7C74" w:rsidRDefault="00EB7C74" w:rsidP="00C9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74" w:rsidRDefault="00EB7C74" w:rsidP="00C93924">
      <w:pPr>
        <w:spacing w:after="0" w:line="240" w:lineRule="auto"/>
      </w:pPr>
      <w:r>
        <w:separator/>
      </w:r>
    </w:p>
  </w:footnote>
  <w:footnote w:type="continuationSeparator" w:id="0">
    <w:p w:rsidR="00EB7C74" w:rsidRDefault="00EB7C74" w:rsidP="00C9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A6" w:rsidRDefault="00ED70A6">
    <w:pPr>
      <w:pStyle w:val="a3"/>
    </w:pPr>
  </w:p>
  <w:p w:rsidR="00ED70A6" w:rsidRDefault="00ED70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24"/>
    <w:rsid w:val="000160ED"/>
    <w:rsid w:val="0018473F"/>
    <w:rsid w:val="001C2A3F"/>
    <w:rsid w:val="0026493B"/>
    <w:rsid w:val="002D63F5"/>
    <w:rsid w:val="003C4A29"/>
    <w:rsid w:val="004A0EAA"/>
    <w:rsid w:val="004F66C8"/>
    <w:rsid w:val="00552502"/>
    <w:rsid w:val="006554A3"/>
    <w:rsid w:val="006734E0"/>
    <w:rsid w:val="006A0AA6"/>
    <w:rsid w:val="006C735E"/>
    <w:rsid w:val="006D20CB"/>
    <w:rsid w:val="00795663"/>
    <w:rsid w:val="008C4B30"/>
    <w:rsid w:val="00927B14"/>
    <w:rsid w:val="009764F2"/>
    <w:rsid w:val="009A40B2"/>
    <w:rsid w:val="00A65844"/>
    <w:rsid w:val="00AE582A"/>
    <w:rsid w:val="00BB476B"/>
    <w:rsid w:val="00BB7CCD"/>
    <w:rsid w:val="00C718BA"/>
    <w:rsid w:val="00C93924"/>
    <w:rsid w:val="00CF5415"/>
    <w:rsid w:val="00D1075C"/>
    <w:rsid w:val="00D41AE5"/>
    <w:rsid w:val="00E1361F"/>
    <w:rsid w:val="00E51091"/>
    <w:rsid w:val="00EB6794"/>
    <w:rsid w:val="00EB7C74"/>
    <w:rsid w:val="00EC7F08"/>
    <w:rsid w:val="00ED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93924"/>
    <w:rPr>
      <w:rFonts w:cs="Times New Roman"/>
    </w:rPr>
  </w:style>
  <w:style w:type="paragraph" w:styleId="a5">
    <w:name w:val="footer"/>
    <w:basedOn w:val="a"/>
    <w:link w:val="a6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9392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9392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4</cp:revision>
  <dcterms:created xsi:type="dcterms:W3CDTF">2023-10-11T09:21:00Z</dcterms:created>
  <dcterms:modified xsi:type="dcterms:W3CDTF">2023-10-11T09:26:00Z</dcterms:modified>
</cp:coreProperties>
</file>